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DDF1D">
      <w:pPr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</w:t>
      </w:r>
    </w:p>
    <w:p w14:paraId="79BABA95">
      <w:pPr>
        <w:widowControl/>
        <w:tabs>
          <w:tab w:val="left" w:pos="2235"/>
        </w:tabs>
        <w:spacing w:after="156" w:afterLines="50" w:line="520" w:lineRule="exact"/>
        <w:jc w:val="center"/>
        <w:rPr>
          <w:rFonts w:ascii="方正小标宋简体" w:hAnsi="华文中宋" w:eastAsia="方正小标宋简体"/>
          <w:color w:val="auto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auto"/>
          <w:sz w:val="32"/>
          <w:szCs w:val="32"/>
        </w:rPr>
        <w:t>桂林理工大学南宁分校“有为助学金”推荐审批表</w:t>
      </w:r>
    </w:p>
    <w:p w14:paraId="3BBDEF02">
      <w:pPr>
        <w:rPr>
          <w:rFonts w:ascii="仿宋_GB2312" w:eastAsia="仿宋_GB2312"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学院</w:t>
      </w:r>
      <w:r>
        <w:rPr>
          <w:rFonts w:hint="eastAsia" w:ascii="仿宋_GB2312" w:eastAsia="仿宋_GB2312"/>
          <w:color w:val="auto"/>
          <w:sz w:val="24"/>
          <w:szCs w:val="24"/>
        </w:rPr>
        <w:t>：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  </w:t>
      </w:r>
      <w:r>
        <w:rPr>
          <w:rFonts w:hint="eastAsia" w:ascii="仿宋_GB2312" w:eastAsia="仿宋_GB2312"/>
          <w:bCs/>
          <w:color w:val="auto"/>
          <w:sz w:val="24"/>
          <w:szCs w:val="24"/>
        </w:rPr>
        <w:t>申请时间：</w:t>
      </w:r>
      <w:r>
        <w:rPr>
          <w:rFonts w:ascii="仿宋_GB2312" w:eastAsia="仿宋_GB2312"/>
          <w:bCs/>
          <w:color w:val="auto"/>
          <w:sz w:val="24"/>
          <w:szCs w:val="24"/>
        </w:rPr>
        <w:t xml:space="preserve">     </w:t>
      </w:r>
      <w:r>
        <w:rPr>
          <w:rFonts w:hint="eastAsia" w:ascii="仿宋_GB2312" w:eastAsia="仿宋_GB2312"/>
          <w:bCs/>
          <w:color w:val="auto"/>
          <w:sz w:val="24"/>
          <w:szCs w:val="24"/>
        </w:rPr>
        <w:t>年</w:t>
      </w:r>
      <w:r>
        <w:rPr>
          <w:rFonts w:ascii="仿宋_GB2312" w:eastAsia="仿宋_GB2312"/>
          <w:bCs/>
          <w:color w:val="auto"/>
          <w:sz w:val="24"/>
          <w:szCs w:val="24"/>
        </w:rPr>
        <w:t xml:space="preserve">   </w:t>
      </w:r>
      <w:r>
        <w:rPr>
          <w:rFonts w:hint="eastAsia" w:ascii="仿宋_GB2312" w:eastAsia="仿宋_GB2312"/>
          <w:bCs/>
          <w:color w:val="auto"/>
          <w:sz w:val="24"/>
          <w:szCs w:val="24"/>
        </w:rPr>
        <w:t>月</w:t>
      </w:r>
      <w:r>
        <w:rPr>
          <w:rFonts w:ascii="仿宋_GB2312" w:eastAsia="仿宋_GB2312"/>
          <w:bCs/>
          <w:color w:val="auto"/>
          <w:sz w:val="24"/>
          <w:szCs w:val="24"/>
        </w:rPr>
        <w:t xml:space="preserve">   </w:t>
      </w:r>
      <w:r>
        <w:rPr>
          <w:rFonts w:hint="eastAsia" w:ascii="仿宋_GB2312" w:eastAsia="仿宋_GB2312"/>
          <w:bCs/>
          <w:color w:val="auto"/>
          <w:sz w:val="24"/>
          <w:szCs w:val="24"/>
        </w:rPr>
        <w:t>日</w:t>
      </w:r>
    </w:p>
    <w:tbl>
      <w:tblPr>
        <w:tblStyle w:val="5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05"/>
        <w:gridCol w:w="366"/>
        <w:gridCol w:w="720"/>
        <w:gridCol w:w="720"/>
        <w:gridCol w:w="708"/>
        <w:gridCol w:w="1235"/>
        <w:gridCol w:w="152"/>
        <w:gridCol w:w="618"/>
        <w:gridCol w:w="546"/>
        <w:gridCol w:w="992"/>
        <w:gridCol w:w="2049"/>
      </w:tblGrid>
      <w:tr w14:paraId="59E7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 w14:paraId="5220D0EA"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086" w:type="dxa"/>
            <w:gridSpan w:val="2"/>
            <w:vAlign w:val="center"/>
          </w:tcPr>
          <w:p w14:paraId="040B8996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95837FD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4D682464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ACC6C3C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156" w:type="dxa"/>
            <w:gridSpan w:val="3"/>
            <w:vAlign w:val="center"/>
          </w:tcPr>
          <w:p w14:paraId="5B74A9DC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vAlign w:val="center"/>
          </w:tcPr>
          <w:p w14:paraId="1DC07773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照片</w:t>
            </w:r>
          </w:p>
        </w:tc>
      </w:tr>
      <w:tr w14:paraId="1AFE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 w14:paraId="7CB77B64"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2514" w:type="dxa"/>
            <w:gridSpan w:val="4"/>
            <w:vAlign w:val="center"/>
          </w:tcPr>
          <w:p w14:paraId="10767CCB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7109A15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2156" w:type="dxa"/>
            <w:gridSpan w:val="3"/>
            <w:vAlign w:val="center"/>
          </w:tcPr>
          <w:p w14:paraId="5851377F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3BEA9891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3EC0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 w14:paraId="436B7D6D"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 w14:paraId="17B12C58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B6F1951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08" w:type="dxa"/>
            <w:vAlign w:val="center"/>
          </w:tcPr>
          <w:p w14:paraId="504479D5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E572ECF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156" w:type="dxa"/>
            <w:gridSpan w:val="3"/>
            <w:vAlign w:val="center"/>
          </w:tcPr>
          <w:p w14:paraId="5783647F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1ADDD49A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2C7A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 w14:paraId="1B108B1E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本人联系电话</w:t>
            </w:r>
          </w:p>
        </w:tc>
        <w:tc>
          <w:tcPr>
            <w:tcW w:w="2148" w:type="dxa"/>
            <w:gridSpan w:val="3"/>
            <w:vAlign w:val="center"/>
          </w:tcPr>
          <w:p w14:paraId="363EB664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FC8F58C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所住宿舍</w:t>
            </w:r>
          </w:p>
        </w:tc>
        <w:tc>
          <w:tcPr>
            <w:tcW w:w="2156" w:type="dxa"/>
            <w:gridSpan w:val="3"/>
            <w:vAlign w:val="center"/>
          </w:tcPr>
          <w:p w14:paraId="56E16FB0">
            <w:pPr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5#A215</w:t>
            </w:r>
          </w:p>
        </w:tc>
        <w:tc>
          <w:tcPr>
            <w:tcW w:w="2049" w:type="dxa"/>
            <w:vMerge w:val="continue"/>
            <w:vAlign w:val="center"/>
          </w:tcPr>
          <w:p w14:paraId="67EE32E3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084B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 w14:paraId="5ED8FF42"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家庭经济情况</w:t>
            </w:r>
          </w:p>
        </w:tc>
        <w:tc>
          <w:tcPr>
            <w:tcW w:w="2148" w:type="dxa"/>
            <w:gridSpan w:val="3"/>
            <w:vAlign w:val="center"/>
          </w:tcPr>
          <w:p w14:paraId="7335BFCC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A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、城镇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B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、农村</w:t>
            </w:r>
          </w:p>
        </w:tc>
        <w:tc>
          <w:tcPr>
            <w:tcW w:w="2551" w:type="dxa"/>
            <w:gridSpan w:val="4"/>
            <w:vAlign w:val="center"/>
          </w:tcPr>
          <w:p w14:paraId="528EDE2A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是否</w:t>
            </w:r>
            <w:bookmarkStart w:id="0" w:name="_GoBack"/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贫困生</w:t>
            </w:r>
            <w:bookmarkEnd w:id="0"/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/贫困等级</w:t>
            </w:r>
          </w:p>
        </w:tc>
        <w:tc>
          <w:tcPr>
            <w:tcW w:w="3041" w:type="dxa"/>
            <w:gridSpan w:val="2"/>
            <w:vAlign w:val="center"/>
          </w:tcPr>
          <w:p w14:paraId="1757E18A"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A0C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5" w:type="dxa"/>
            <w:gridSpan w:val="3"/>
            <w:vAlign w:val="center"/>
          </w:tcPr>
          <w:p w14:paraId="1AD12B31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上一学年获得助学金情况</w:t>
            </w:r>
          </w:p>
        </w:tc>
        <w:tc>
          <w:tcPr>
            <w:tcW w:w="7740" w:type="dxa"/>
            <w:gridSpan w:val="9"/>
            <w:vAlign w:val="center"/>
          </w:tcPr>
          <w:p w14:paraId="2D3EEF8B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74CE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75" w:type="dxa"/>
            <w:gridSpan w:val="3"/>
            <w:vAlign w:val="center"/>
          </w:tcPr>
          <w:p w14:paraId="5162EF09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申请理由</w:t>
            </w:r>
          </w:p>
        </w:tc>
        <w:tc>
          <w:tcPr>
            <w:tcW w:w="7740" w:type="dxa"/>
            <w:gridSpan w:val="9"/>
            <w:vAlign w:val="center"/>
          </w:tcPr>
          <w:p w14:paraId="19EFBEA0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29986F2A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21A1C828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3667470A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26923ED5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4D7BA2CD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45C7833C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579836BC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6AA8139F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2DEDC866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4143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4" w:type="dxa"/>
            <w:vAlign w:val="center"/>
          </w:tcPr>
          <w:p w14:paraId="0C8FC0DA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审核意见</w:t>
            </w:r>
          </w:p>
        </w:tc>
        <w:tc>
          <w:tcPr>
            <w:tcW w:w="4354" w:type="dxa"/>
            <w:gridSpan w:val="6"/>
            <w:vAlign w:val="center"/>
          </w:tcPr>
          <w:p w14:paraId="35F47986">
            <w:pPr>
              <w:spacing w:line="400" w:lineRule="exact"/>
              <w:ind w:firstLine="480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经审核，该生（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符合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□不符合）有为奖助学金评定条件。</w:t>
            </w:r>
          </w:p>
          <w:p w14:paraId="3392CBA8">
            <w:pPr>
              <w:spacing w:line="400" w:lineRule="exact"/>
              <w:ind w:firstLine="480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21F90A7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签名：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（盖章）</w:t>
            </w:r>
          </w:p>
          <w:p w14:paraId="0C3EEFB1"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770" w:type="dxa"/>
            <w:gridSpan w:val="2"/>
            <w:vAlign w:val="center"/>
          </w:tcPr>
          <w:p w14:paraId="379D2F6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学生工作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587" w:type="dxa"/>
            <w:gridSpan w:val="3"/>
            <w:vAlign w:val="center"/>
          </w:tcPr>
          <w:p w14:paraId="5D4E1009"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2788B584"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37A52090"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44A5002D"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签名：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（盖章）</w:t>
            </w:r>
          </w:p>
          <w:p w14:paraId="34C5BC94"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</w:t>
            </w:r>
          </w:p>
        </w:tc>
      </w:tr>
      <w:tr w14:paraId="1C66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704" w:type="dxa"/>
            <w:vAlign w:val="center"/>
          </w:tcPr>
          <w:p w14:paraId="00DCD4C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校友奖助学金管理委员会意见</w:t>
            </w:r>
          </w:p>
        </w:tc>
        <w:tc>
          <w:tcPr>
            <w:tcW w:w="8711" w:type="dxa"/>
            <w:gridSpan w:val="11"/>
            <w:vAlign w:val="center"/>
          </w:tcPr>
          <w:p w14:paraId="71DDD89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13D83FB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14DF80ED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1F40D39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7BF6C3C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6A84E603">
            <w:pPr>
              <w:spacing w:line="400" w:lineRule="exact"/>
              <w:ind w:firstLine="5760" w:firstLineChars="2400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签名（盖章）：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</w:p>
          <w:p w14:paraId="1ACE6A99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</w:t>
            </w:r>
          </w:p>
        </w:tc>
      </w:tr>
    </w:tbl>
    <w:p w14:paraId="11DD90FE">
      <w:pPr>
        <w:spacing w:line="520" w:lineRule="exact"/>
        <w:jc w:val="left"/>
        <w:rPr>
          <w:rFonts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注：本表一式两份，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一份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由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学工部（办）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留存，一份由各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学院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归入学生个人档案。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DB86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0A62E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0A62E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4ZjllOWRjMmMzYTU0MDBlZWQwZWEwZjAwN2RmMjIifQ=="/>
  </w:docVars>
  <w:rsids>
    <w:rsidRoot w:val="007774A0"/>
    <w:rsid w:val="00061BB8"/>
    <w:rsid w:val="000E3BDE"/>
    <w:rsid w:val="006147C2"/>
    <w:rsid w:val="007542C5"/>
    <w:rsid w:val="007774A0"/>
    <w:rsid w:val="0078385A"/>
    <w:rsid w:val="007C204C"/>
    <w:rsid w:val="00880D65"/>
    <w:rsid w:val="00901F23"/>
    <w:rsid w:val="009B0AAC"/>
    <w:rsid w:val="009E3529"/>
    <w:rsid w:val="00A901FC"/>
    <w:rsid w:val="00B41C77"/>
    <w:rsid w:val="00BE1BDA"/>
    <w:rsid w:val="00C26040"/>
    <w:rsid w:val="00C67AEA"/>
    <w:rsid w:val="00D440ED"/>
    <w:rsid w:val="00DB36D1"/>
    <w:rsid w:val="00EF7825"/>
    <w:rsid w:val="00F31A6D"/>
    <w:rsid w:val="00FB50D4"/>
    <w:rsid w:val="04DD515E"/>
    <w:rsid w:val="081337CA"/>
    <w:rsid w:val="13652D5C"/>
    <w:rsid w:val="1777739B"/>
    <w:rsid w:val="18872722"/>
    <w:rsid w:val="18AD708D"/>
    <w:rsid w:val="1BAB512F"/>
    <w:rsid w:val="20FA3C94"/>
    <w:rsid w:val="219F6400"/>
    <w:rsid w:val="23C97BAE"/>
    <w:rsid w:val="2A080B08"/>
    <w:rsid w:val="2C816E8E"/>
    <w:rsid w:val="351C7C2B"/>
    <w:rsid w:val="367347A5"/>
    <w:rsid w:val="37151844"/>
    <w:rsid w:val="37A76B83"/>
    <w:rsid w:val="39AA6F36"/>
    <w:rsid w:val="3A9A278C"/>
    <w:rsid w:val="3F930B71"/>
    <w:rsid w:val="42432B8F"/>
    <w:rsid w:val="48844005"/>
    <w:rsid w:val="49957F36"/>
    <w:rsid w:val="499E3ADA"/>
    <w:rsid w:val="50077861"/>
    <w:rsid w:val="50080B72"/>
    <w:rsid w:val="512A36CA"/>
    <w:rsid w:val="527C27C1"/>
    <w:rsid w:val="52CC49D3"/>
    <w:rsid w:val="549F3327"/>
    <w:rsid w:val="584E18A3"/>
    <w:rsid w:val="5BB65D18"/>
    <w:rsid w:val="5CB557A0"/>
    <w:rsid w:val="5F3F4C39"/>
    <w:rsid w:val="5FFF0D15"/>
    <w:rsid w:val="65633860"/>
    <w:rsid w:val="697C7C17"/>
    <w:rsid w:val="6EF23A6F"/>
    <w:rsid w:val="727569A9"/>
    <w:rsid w:val="795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235</Characters>
  <Lines>19</Lines>
  <Paragraphs>5</Paragraphs>
  <TotalTime>1</TotalTime>
  <ScaleCrop>false</ScaleCrop>
  <LinksUpToDate>false</LinksUpToDate>
  <CharactersWithSpaces>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2023-02-21T09:21:00Z</dcterms:created>
  <dc:creator>lenovo</dc:creator>
  <cp:lastModifiedBy>最初∵的约定</cp:lastModifiedBy>
  <cp:lastPrinted>2022-11-24T03:29:00Z</cp:lastPrinted>
  <dcterms:modified xsi:type="dcterms:W3CDTF">2024-10-12T02:01:39Z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E0954F24C52B473389E064E3A78CD411</vt:lpwstr>
  </property>
</Properties>
</file>